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5E" w:rsidRDefault="00F5595E" w:rsidP="00F559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DEMBAVOS PROGIMNAZIJOS 1-8 KLASIŲ MOKINIŲ NEFORMALIOJONŠVIETIMO PASIRINKIMAI</w:t>
      </w:r>
    </w:p>
    <w:p w:rsidR="00F5595E" w:rsidRDefault="00F5595E" w:rsidP="00F559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2021-2022</w:t>
      </w:r>
      <w:r>
        <w:rPr>
          <w:rFonts w:ascii="Times New Roman" w:hAnsi="Times New Roman"/>
          <w:b/>
          <w:sz w:val="24"/>
          <w:szCs w:val="24"/>
        </w:rPr>
        <w:t xml:space="preserve"> M. M. I PUSMETYJE</w:t>
      </w:r>
    </w:p>
    <w:p w:rsidR="00F5595E" w:rsidRDefault="00F5595E" w:rsidP="00F5595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559"/>
        <w:gridCol w:w="1890"/>
        <w:gridCol w:w="1937"/>
        <w:gridCol w:w="2040"/>
        <w:gridCol w:w="2071"/>
        <w:gridCol w:w="1860"/>
        <w:gridCol w:w="1761"/>
      </w:tblGrid>
      <w:tr w:rsidR="00F5595E" w:rsidTr="00F5595E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Mokinių</w:t>
            </w:r>
          </w:p>
          <w:p w:rsidR="00F5595E" w:rsidRDefault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pusmetyje</w:t>
            </w:r>
          </w:p>
        </w:tc>
      </w:tr>
      <w:tr w:rsidR="00F5595E" w:rsidTr="00F5595E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5E" w:rsidRDefault="00F5595E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5E" w:rsidRDefault="00F5595E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Lanko mokykloje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Lanko ne mokykloje</w:t>
            </w:r>
          </w:p>
        </w:tc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Lanko iš viso</w:t>
            </w:r>
          </w:p>
        </w:tc>
      </w:tr>
      <w:tr w:rsidR="00F5595E" w:rsidTr="00F559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5E" w:rsidRDefault="00F5595E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5E" w:rsidRDefault="00F5595E">
            <w:pPr>
              <w:suppressAutoHyphens w:val="0"/>
              <w:autoSpaceDN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Proc.</w:t>
            </w:r>
          </w:p>
        </w:tc>
      </w:tr>
      <w:tr w:rsidR="00F5595E" w:rsidTr="00F5595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F5595E" w:rsidTr="00F5595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5595E" w:rsidTr="00F5595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2738D3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93,8</w:t>
            </w:r>
          </w:p>
        </w:tc>
      </w:tr>
      <w:tr w:rsidR="00F5595E" w:rsidTr="00F5595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2738D3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</w:tr>
      <w:tr w:rsidR="00F5595E" w:rsidTr="00F5595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2738D3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5595E" w:rsidTr="00F5595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2738D3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F5595E" w:rsidTr="00F5595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2738D3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F5595E" w:rsidTr="00F5595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2738D3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F5595E" w:rsidTr="00F5595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F5595E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95E" w:rsidRDefault="002738D3" w:rsidP="00F55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86,2</w:t>
            </w:r>
          </w:p>
        </w:tc>
      </w:tr>
    </w:tbl>
    <w:p w:rsidR="00F5595E" w:rsidRDefault="00F5595E" w:rsidP="00F559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Būrelių </w:t>
      </w:r>
      <w:r>
        <w:rPr>
          <w:rFonts w:ascii="Times New Roman" w:hAnsi="Times New Roman"/>
          <w:b/>
          <w:sz w:val="24"/>
          <w:szCs w:val="24"/>
        </w:rPr>
        <w:t xml:space="preserve">nepasirinko </w:t>
      </w:r>
      <w:r w:rsidR="002738D3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mokinių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( </w:t>
      </w:r>
      <w:r w:rsidR="002738D3">
        <w:rPr>
          <w:rFonts w:ascii="Times New Roman" w:hAnsi="Times New Roman"/>
          <w:b/>
          <w:sz w:val="24"/>
          <w:szCs w:val="24"/>
        </w:rPr>
        <w:t>13,8</w:t>
      </w:r>
      <w:r>
        <w:rPr>
          <w:rFonts w:ascii="Times New Roman" w:hAnsi="Times New Roman"/>
          <w:b/>
          <w:sz w:val="24"/>
          <w:szCs w:val="24"/>
        </w:rPr>
        <w:t xml:space="preserve"> proc.)</w:t>
      </w:r>
    </w:p>
    <w:p w:rsidR="005D18C5" w:rsidRDefault="005D18C5"/>
    <w:sectPr w:rsidR="005D18C5" w:rsidSect="00F5595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5E"/>
    <w:rsid w:val="002738D3"/>
    <w:rsid w:val="005D18C5"/>
    <w:rsid w:val="00F5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1AD4-E7C5-46E6-927D-9A86844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595E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38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Dembava</dc:creator>
  <cp:keywords/>
  <dc:description/>
  <cp:lastModifiedBy>Dembava</cp:lastModifiedBy>
  <cp:revision>2</cp:revision>
  <cp:lastPrinted>2021-10-18T08:15:00Z</cp:lastPrinted>
  <dcterms:created xsi:type="dcterms:W3CDTF">2021-10-18T08:02:00Z</dcterms:created>
  <dcterms:modified xsi:type="dcterms:W3CDTF">2021-10-18T08:15:00Z</dcterms:modified>
</cp:coreProperties>
</file>